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9D" w:rsidRDefault="00BE689D" w:rsidP="00BE689D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657AE8">
        <w:rPr>
          <w:rFonts w:ascii="Times New Roman" w:eastAsia="Times New Roman" w:hAnsi="Times New Roman" w:cs="Times New Roman"/>
          <w:lang w:eastAsia="ru-RU"/>
        </w:rPr>
        <w:t xml:space="preserve">                  ПРИЛОЖЕНИЕ № 5</w:t>
      </w:r>
      <w:bookmarkStart w:id="0" w:name="_GoBack"/>
      <w:bookmarkEnd w:id="0"/>
    </w:p>
    <w:p w:rsidR="00BE689D" w:rsidRPr="006F3AF3" w:rsidRDefault="00BE689D" w:rsidP="00BE689D">
      <w:pPr>
        <w:tabs>
          <w:tab w:val="left" w:pos="5670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BE689D" w:rsidRPr="00BE68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29:22:060409:1183, общей площадью </w:t>
      </w:r>
      <w:r w:rsidR="00BE689D" w:rsidRPr="00BE68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1 028 </w:t>
      </w:r>
      <w:r w:rsidR="00BE689D" w:rsidRPr="00BE68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BE689D" w:rsidRPr="00BE689D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</w:t>
      </w:r>
      <w:r w:rsidR="003A20C4">
        <w:rPr>
          <w:rFonts w:ascii="Times New Roman" w:hAnsi="Times New Roman" w:cs="Times New Roman"/>
          <w:color w:val="000000" w:themeColor="text1"/>
          <w:sz w:val="26"/>
          <w:szCs w:val="26"/>
        </w:rPr>
        <w:t>я область, городской округ "Г</w:t>
      </w:r>
      <w:r w:rsidR="00BE689D" w:rsidRPr="00BE689D">
        <w:rPr>
          <w:rFonts w:ascii="Times New Roman" w:hAnsi="Times New Roman" w:cs="Times New Roman"/>
          <w:color w:val="000000" w:themeColor="text1"/>
          <w:sz w:val="26"/>
          <w:szCs w:val="26"/>
        </w:rPr>
        <w:t>ород Архангельск</w:t>
      </w:r>
      <w:r w:rsidR="003A20C4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 w:rsidR="00BE689D" w:rsidRPr="00BE689D">
        <w:rPr>
          <w:rFonts w:ascii="Times New Roman" w:hAnsi="Times New Roman" w:cs="Times New Roman"/>
          <w:color w:val="000000" w:themeColor="text1"/>
          <w:sz w:val="26"/>
          <w:szCs w:val="26"/>
        </w:rPr>
        <w:t>, город Архангельск, улица Кооперативная, земельный участок 8</w:t>
      </w:r>
      <w:r w:rsidR="00B83226" w:rsidRPr="00B8322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A20C4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B83226" w:rsidRPr="00B83226">
        <w:rPr>
          <w:rFonts w:ascii="Times New Roman" w:hAnsi="Times New Roman" w:cs="Times New Roman"/>
          <w:color w:val="000000" w:themeColor="text1"/>
          <w:sz w:val="26"/>
          <w:szCs w:val="26"/>
        </w:rPr>
        <w:t>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3A2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BE689D" w:rsidRPr="00BE68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29:22:060409:1183</w:t>
      </w:r>
      <w:r w:rsidR="00BE68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7D0D45" w:rsidRPr="007D0D45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BE689D" w:rsidRPr="00BE689D" w:rsidRDefault="00BE689D" w:rsidP="00BE689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689D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BE689D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источников питьевого и </w:t>
      </w:r>
      <w:proofErr w:type="spellStart"/>
      <w:r w:rsidRPr="00BE689D">
        <w:rPr>
          <w:rFonts w:ascii="Times New Roman" w:hAnsi="Times New Roman" w:cs="Times New Roman"/>
          <w:sz w:val="26"/>
          <w:szCs w:val="26"/>
        </w:rPr>
        <w:t>хозяйственно</w:t>
      </w:r>
      <w:r w:rsidRPr="00BE689D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BE689D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BE689D" w:rsidRPr="00BE689D" w:rsidRDefault="00BE689D" w:rsidP="00BE689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689D">
        <w:rPr>
          <w:rFonts w:ascii="Times New Roman" w:hAnsi="Times New Roman" w:cs="Times New Roman"/>
          <w:sz w:val="26"/>
          <w:szCs w:val="26"/>
        </w:rPr>
        <w:t xml:space="preserve">- 3 пояс зоны санитарной охраны источников питьевого и </w:t>
      </w:r>
      <w:proofErr w:type="spellStart"/>
      <w:r w:rsidRPr="00BE689D">
        <w:rPr>
          <w:rFonts w:ascii="Times New Roman" w:hAnsi="Times New Roman" w:cs="Times New Roman"/>
          <w:sz w:val="26"/>
          <w:szCs w:val="26"/>
        </w:rPr>
        <w:t>хозяйственно</w:t>
      </w:r>
      <w:r w:rsidRPr="00BE689D">
        <w:rPr>
          <w:rFonts w:ascii="Times New Roman" w:hAnsi="Times New Roman" w:cs="Times New Roman"/>
          <w:sz w:val="26"/>
          <w:szCs w:val="26"/>
        </w:rPr>
        <w:softHyphen/>
        <w:t>бытового</w:t>
      </w:r>
      <w:proofErr w:type="spellEnd"/>
      <w:r w:rsidRPr="00BE689D">
        <w:rPr>
          <w:rFonts w:ascii="Times New Roman" w:hAnsi="Times New Roman" w:cs="Times New Roman"/>
          <w:sz w:val="26"/>
          <w:szCs w:val="26"/>
        </w:rPr>
        <w:t xml:space="preserve"> водоснабжения;</w:t>
      </w:r>
    </w:p>
    <w:p w:rsidR="00BE689D" w:rsidRPr="00BE689D" w:rsidRDefault="00BE689D" w:rsidP="00BE689D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689D">
        <w:rPr>
          <w:rFonts w:ascii="Times New Roman" w:hAnsi="Times New Roman" w:cs="Times New Roman"/>
          <w:sz w:val="26"/>
          <w:szCs w:val="26"/>
        </w:rPr>
        <w:t>-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29:00-6.279);</w:t>
      </w:r>
    </w:p>
    <w:p w:rsidR="00BE689D" w:rsidRPr="00BE689D" w:rsidRDefault="00BE689D" w:rsidP="00BE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BE689D" w:rsidRPr="00BE689D" w:rsidRDefault="00BE689D" w:rsidP="00BE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BE689D" w:rsidRPr="00BE689D" w:rsidRDefault="00BE689D" w:rsidP="00BE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BE689D" w:rsidRPr="00BE689D" w:rsidRDefault="00BE689D" w:rsidP="00BE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BE689D" w:rsidRPr="00BE689D" w:rsidRDefault="00BE689D" w:rsidP="00BE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BE689D">
        <w:rPr>
          <w:rFonts w:ascii="Times New Roman" w:eastAsia="Times New Roman" w:hAnsi="Times New Roman" w:cs="Times New Roman"/>
          <w:sz w:val="26"/>
          <w:szCs w:val="26"/>
          <w:lang w:eastAsia="ru-RU"/>
        </w:rPr>
        <w:t>) (реестровый номер 29:00-6.455).</w:t>
      </w:r>
    </w:p>
    <w:p w:rsidR="00AB4AB6" w:rsidRPr="00CA36AD" w:rsidRDefault="00AB4AB6" w:rsidP="00B832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EE1582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ОКЦ № 2 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  <w:proofErr w:type="gramEnd"/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B6500D" w:rsidRDefault="00B6500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E689D" w:rsidRPr="00CA36AD" w:rsidRDefault="00BE689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27766A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774" w:rsidRDefault="00AF3774" w:rsidP="00DE3811">
      <w:pPr>
        <w:spacing w:after="0" w:line="240" w:lineRule="auto"/>
      </w:pPr>
      <w:r>
        <w:separator/>
      </w:r>
    </w:p>
  </w:endnote>
  <w:endnote w:type="continuationSeparator" w:id="0">
    <w:p w:rsidR="00AF3774" w:rsidRDefault="00AF3774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774" w:rsidRDefault="00AF3774" w:rsidP="00DE3811">
      <w:pPr>
        <w:spacing w:after="0" w:line="240" w:lineRule="auto"/>
      </w:pPr>
      <w:r>
        <w:separator/>
      </w:r>
    </w:p>
  </w:footnote>
  <w:footnote w:type="continuationSeparator" w:id="0">
    <w:p w:rsidR="00AF3774" w:rsidRDefault="00AF3774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657AE8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7766A"/>
    <w:rsid w:val="002801CB"/>
    <w:rsid w:val="002B20E1"/>
    <w:rsid w:val="002D0289"/>
    <w:rsid w:val="002E640A"/>
    <w:rsid w:val="0031405C"/>
    <w:rsid w:val="003155FC"/>
    <w:rsid w:val="00370AED"/>
    <w:rsid w:val="00395A98"/>
    <w:rsid w:val="003A0CBC"/>
    <w:rsid w:val="003A20C4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33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57AE8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22CB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AF3774"/>
    <w:rsid w:val="00B22128"/>
    <w:rsid w:val="00B3056D"/>
    <w:rsid w:val="00B31FA6"/>
    <w:rsid w:val="00B34358"/>
    <w:rsid w:val="00B55E17"/>
    <w:rsid w:val="00B6500D"/>
    <w:rsid w:val="00B82136"/>
    <w:rsid w:val="00B83226"/>
    <w:rsid w:val="00B90A0A"/>
    <w:rsid w:val="00B96AA9"/>
    <w:rsid w:val="00BA2508"/>
    <w:rsid w:val="00BD6C48"/>
    <w:rsid w:val="00BE0976"/>
    <w:rsid w:val="00BE689D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4670B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73FEF"/>
    <w:rsid w:val="00EA71DA"/>
    <w:rsid w:val="00EC701E"/>
    <w:rsid w:val="00ED3BDA"/>
    <w:rsid w:val="00EE1582"/>
    <w:rsid w:val="00F0042E"/>
    <w:rsid w:val="00F02D14"/>
    <w:rsid w:val="00F21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2024-12-20T09:57:00Z</cp:lastPrinted>
  <dcterms:created xsi:type="dcterms:W3CDTF">2025-12-02T09:22:00Z</dcterms:created>
  <dcterms:modified xsi:type="dcterms:W3CDTF">2025-12-02T11:18:00Z</dcterms:modified>
</cp:coreProperties>
</file>